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5DA3" w14:textId="4B691D8D" w:rsidR="003544BC" w:rsidRDefault="005E1FE3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1F431D" wp14:editId="44FDD15E">
            <wp:simplePos x="0" y="0"/>
            <wp:positionH relativeFrom="column">
              <wp:posOffset>-587375</wp:posOffset>
            </wp:positionH>
            <wp:positionV relativeFrom="paragraph">
              <wp:posOffset>-732155</wp:posOffset>
            </wp:positionV>
            <wp:extent cx="1303238" cy="93726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38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0498F" w14:textId="51C96332" w:rsidR="008540DC" w:rsidRDefault="008540DC" w:rsidP="008540DC">
      <w:bookmarkStart w:id="0" w:name="_GoBack"/>
      <w:bookmarkEnd w:id="0"/>
    </w:p>
    <w:p w14:paraId="3BB70D70" w14:textId="2CAE4E25" w:rsidR="008540DC" w:rsidRPr="008540DC" w:rsidRDefault="00964504" w:rsidP="00CE7084">
      <w:pPr>
        <w:tabs>
          <w:tab w:val="left" w:pos="5016"/>
        </w:tabs>
      </w:pPr>
      <w:r w:rsidRPr="00964504">
        <w:rPr>
          <w:noProof/>
          <w:lang w:eastAsia="sl-SI"/>
        </w:rPr>
        <w:drawing>
          <wp:inline distT="0" distB="0" distL="0" distR="0" wp14:anchorId="28DB80DD" wp14:editId="7B80DD75">
            <wp:extent cx="5760720" cy="8144759"/>
            <wp:effectExtent l="0" t="0" r="0" b="8890"/>
            <wp:docPr id="3" name="Slika 3" descr="C:\Users\Barbi\Desktop\DODATNO GRADIVO VRTEC\hišna opravila predš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i\Desktop\DODATNO GRADIVO VRTEC\hišna opravila predšolsk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40DC" w:rsidRPr="008540D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F4779" w14:textId="77777777" w:rsidR="00857DB4" w:rsidRDefault="00857DB4" w:rsidP="0082506C">
      <w:pPr>
        <w:spacing w:after="0" w:line="240" w:lineRule="auto"/>
      </w:pPr>
      <w:r>
        <w:separator/>
      </w:r>
    </w:p>
  </w:endnote>
  <w:endnote w:type="continuationSeparator" w:id="0">
    <w:p w14:paraId="3F6C0B34" w14:textId="77777777" w:rsidR="00857DB4" w:rsidRDefault="00857DB4" w:rsidP="00825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A421" w14:textId="58A79BBB" w:rsidR="00637CAF" w:rsidRDefault="00857DB4">
    <w:pPr>
      <w:pStyle w:val="Noga"/>
    </w:pPr>
    <w:r>
      <w:rPr>
        <w:rFonts w:ascii="Tahoma" w:hAnsi="Tahoma"/>
        <w:noProof/>
        <w:sz w:val="18"/>
        <w:szCs w:val="18"/>
        <w:lang w:eastAsia="sl-SI"/>
      </w:rPr>
      <w:pict w14:anchorId="04CE4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1" o:spid="_x0000_s2073" type="#_x0000_t75" style="position:absolute;margin-left:345.55pt;margin-top:551.3pt;width:160.95pt;height:205.4pt;z-index:-251648000;mso-position-horizontal-relative:margin;mso-position-vertical-relative:margin" o:allowincell="f">
          <v:imagedata r:id="rId1" o:title="clipart_illustration_of_a_pencil_drawing_a_line_0071-0804-0812-3419_SMU" gain="17039f" blacklevel="19005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E1303" w14:textId="77777777" w:rsidR="00857DB4" w:rsidRDefault="00857DB4" w:rsidP="0082506C">
      <w:pPr>
        <w:spacing w:after="0" w:line="240" w:lineRule="auto"/>
      </w:pPr>
      <w:r>
        <w:separator/>
      </w:r>
    </w:p>
  </w:footnote>
  <w:footnote w:type="continuationSeparator" w:id="0">
    <w:p w14:paraId="3B7770EA" w14:textId="77777777" w:rsidR="00857DB4" w:rsidRDefault="00857DB4" w:rsidP="00825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0A84F" w14:textId="42BE4047" w:rsidR="007F1843" w:rsidRDefault="00857DB4">
    <w:pPr>
      <w:pStyle w:val="Glava"/>
    </w:pPr>
    <w:r>
      <w:rPr>
        <w:noProof/>
      </w:rPr>
      <w:pict w14:anchorId="17B4B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10" o:spid="_x0000_s2072" type="#_x0000_t75" style="position:absolute;margin-left:0;margin-top:0;width:453.55pt;height:579pt;z-index:-251649024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486F" w14:textId="341C1983" w:rsidR="0082506C" w:rsidRPr="0082506C" w:rsidRDefault="009A7086" w:rsidP="0082506C">
    <w:pPr>
      <w:pStyle w:val="Glava"/>
      <w:jc w:val="center"/>
    </w:pPr>
    <w:r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89FD61" wp14:editId="73D36C24">
              <wp:simplePos x="0" y="0"/>
              <wp:positionH relativeFrom="margin">
                <wp:posOffset>685165</wp:posOffset>
              </wp:positionH>
              <wp:positionV relativeFrom="paragraph">
                <wp:posOffset>-7620</wp:posOffset>
              </wp:positionV>
              <wp:extent cx="1463040" cy="708660"/>
              <wp:effectExtent l="0" t="0" r="0" b="0"/>
              <wp:wrapNone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7086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59404" w14:textId="4987C0F4" w:rsidR="0082506C" w:rsidRPr="007440CF" w:rsidRDefault="007D7CA0" w:rsidP="009A7086">
                          <w:pPr>
                            <w:spacing w:after="0"/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r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#</w:t>
                          </w:r>
                          <w:r w:rsidR="0082506C" w:rsidRPr="007440CF">
                            <w:rPr>
                              <w:rFonts w:ascii="Comic Sans MS" w:hAnsi="Comic Sans MS"/>
                              <w:b/>
                              <w:bCs/>
                              <w:color w:val="1F3864" w:themeColor="accent1" w:themeShade="80"/>
                              <w:sz w:val="28"/>
                              <w:szCs w:val="28"/>
                            </w:rPr>
                            <w:t>ostani doma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89FD61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53.95pt;margin-top:-.6pt;width:115.2pt;height:5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" filled="f" stroked="f">
              <v:textbox>
                <w:txbxContent>
                  <w:p w14:paraId="41C59404" w14:textId="4987C0F4" w:rsidR="0082506C" w:rsidRPr="007440CF" w:rsidRDefault="007D7CA0" w:rsidP="009A7086">
                    <w:pPr>
                      <w:spacing w:after="0"/>
                      <w:jc w:val="center"/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</w:pPr>
                    <w:r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#</w:t>
                    </w:r>
                    <w:r w:rsidR="0082506C" w:rsidRPr="007440CF">
                      <w:rPr>
                        <w:rFonts w:ascii="Comic Sans MS" w:hAnsi="Comic Sans MS"/>
                        <w:b/>
                        <w:bCs/>
                        <w:color w:val="1F3864" w:themeColor="accent1" w:themeShade="80"/>
                        <w:sz w:val="28"/>
                        <w:szCs w:val="28"/>
                      </w:rPr>
                      <w:t>ostani doma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57DB4">
      <w:rPr>
        <w:rFonts w:ascii="Tahoma" w:hAnsi="Tahoma"/>
        <w:noProof/>
        <w:sz w:val="18"/>
        <w:szCs w:val="18"/>
        <w:lang w:eastAsia="sl-SI"/>
      </w:rPr>
      <w:pict w14:anchorId="5310E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29611" o:spid="_x0000_s2075" type="#_x0000_t75" style="position:absolute;left:0;text-align:left;margin-left:21.9pt;margin-top:-132.3pt;width:472.15pt;height:279.05pt;rotation:615552fd;z-index:-251646976;mso-position-horizontal-relative:margin;mso-position-vertical-relative:margin" o:allowincell="f">
          <v:imagedata r:id="rId1" o:title="istockphoto-490214038-612x612" gain="39322f" blacklevel="15073f"/>
          <w10:wrap anchorx="margin" anchory="margin"/>
        </v:shape>
      </w:pict>
    </w:r>
    <w:r w:rsidR="002415DA">
      <w:rPr>
        <w:rFonts w:ascii="Tahoma" w:hAnsi="Tahoma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08A80D9C" wp14:editId="04B2612E">
          <wp:simplePos x="0" y="0"/>
          <wp:positionH relativeFrom="page">
            <wp:posOffset>6530340</wp:posOffset>
          </wp:positionH>
          <wp:positionV relativeFrom="paragraph">
            <wp:posOffset>-381000</wp:posOffset>
          </wp:positionV>
          <wp:extent cx="860425" cy="788064"/>
          <wp:effectExtent l="0" t="0" r="0" b="0"/>
          <wp:wrapNone/>
          <wp:docPr id="1" name="Slika 1" descr="LOGO OS KRMEL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 KRMEL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890" cy="79032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DA">
      <w:rPr>
        <w:noProof/>
        <w:lang w:eastAsia="sl-SI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E6C5432" wp14:editId="6E1B307A">
              <wp:simplePos x="0" y="0"/>
              <wp:positionH relativeFrom="page">
                <wp:posOffset>4732020</wp:posOffset>
              </wp:positionH>
              <wp:positionV relativeFrom="paragraph">
                <wp:posOffset>-15240</wp:posOffset>
              </wp:positionV>
              <wp:extent cx="1706880" cy="464820"/>
              <wp:effectExtent l="0" t="0" r="0" b="0"/>
              <wp:wrapNone/>
              <wp:docPr id="4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464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B8198" w14:textId="453C6073" w:rsidR="007F1843" w:rsidRPr="00637CAF" w:rsidRDefault="007F1843" w:rsidP="007F1843">
                          <w:pPr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</w:pPr>
                          <w:r w:rsidRPr="00637CAF">
                            <w:rPr>
                              <w:rFonts w:ascii="Comic Sans MS" w:hAnsi="Comic Sans MS"/>
                              <w:b/>
                              <w:bCs/>
                              <w:i/>
                              <w:iCs/>
                              <w:color w:val="1F3864" w:themeColor="accent1" w:themeShade="80"/>
                              <w:sz w:val="24"/>
                              <w:szCs w:val="24"/>
                            </w:rPr>
                            <w:t>Vrtec pri OŠ Krmelj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E6C5432" id="_x0000_s1027" type="#_x0000_t202" style="position:absolute;left:0;text-align:left;margin-left:372.6pt;margin-top:-1.2pt;width:134.4pt;height:3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" filled="f" stroked="f">
              <v:textbox>
                <w:txbxContent>
                  <w:p w14:paraId="54AB8198" w14:textId="453C6073" w:rsidR="007F1843" w:rsidRPr="00637CAF" w:rsidRDefault="007F1843" w:rsidP="007F1843">
                    <w:pPr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</w:pPr>
                    <w:r w:rsidRPr="00637CAF">
                      <w:rPr>
                        <w:rFonts w:ascii="Comic Sans MS" w:hAnsi="Comic Sans MS"/>
                        <w:b/>
                        <w:bCs/>
                        <w:i/>
                        <w:iCs/>
                        <w:color w:val="1F3864" w:themeColor="accent1" w:themeShade="80"/>
                        <w:sz w:val="24"/>
                        <w:szCs w:val="24"/>
                      </w:rPr>
                      <w:t>Vrtec pri OŠ Krmelj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0F82D" w14:textId="1D959D05" w:rsidR="007F1843" w:rsidRDefault="00857DB4">
    <w:pPr>
      <w:pStyle w:val="Glava"/>
    </w:pPr>
    <w:r>
      <w:rPr>
        <w:noProof/>
      </w:rPr>
      <w:pict w14:anchorId="0FB58B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4986109" o:spid="_x0000_s2071" type="#_x0000_t75" style="position:absolute;margin-left:0;margin-top:0;width:453.55pt;height:579pt;z-index:-251650048;mso-position-horizontal:center;mso-position-horizontal-relative:margin;mso-position-vertical:center;mso-position-vertical-relative:margin" o:allowincell="f">
          <v:imagedata r:id="rId1" o:title="clipart_illustration_of_a_pencil_drawing_a_line_0071-0804-0812-3419_SM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6C"/>
    <w:rsid w:val="00141225"/>
    <w:rsid w:val="001B0243"/>
    <w:rsid w:val="001E2747"/>
    <w:rsid w:val="002415DA"/>
    <w:rsid w:val="00332230"/>
    <w:rsid w:val="003544BC"/>
    <w:rsid w:val="003766C2"/>
    <w:rsid w:val="003D1531"/>
    <w:rsid w:val="00484CDF"/>
    <w:rsid w:val="004B27A1"/>
    <w:rsid w:val="00553117"/>
    <w:rsid w:val="005E1FE3"/>
    <w:rsid w:val="00637CAF"/>
    <w:rsid w:val="006547AA"/>
    <w:rsid w:val="00661911"/>
    <w:rsid w:val="006A521D"/>
    <w:rsid w:val="006D6F7A"/>
    <w:rsid w:val="007125AF"/>
    <w:rsid w:val="00726ABA"/>
    <w:rsid w:val="007440CF"/>
    <w:rsid w:val="00747C07"/>
    <w:rsid w:val="00773989"/>
    <w:rsid w:val="007D7CA0"/>
    <w:rsid w:val="007F1843"/>
    <w:rsid w:val="00816B29"/>
    <w:rsid w:val="0082506C"/>
    <w:rsid w:val="008540DC"/>
    <w:rsid w:val="00857DB4"/>
    <w:rsid w:val="00865167"/>
    <w:rsid w:val="00874EB1"/>
    <w:rsid w:val="00892296"/>
    <w:rsid w:val="00923956"/>
    <w:rsid w:val="0092674F"/>
    <w:rsid w:val="00964504"/>
    <w:rsid w:val="009A7086"/>
    <w:rsid w:val="00BB4DE5"/>
    <w:rsid w:val="00BE2D11"/>
    <w:rsid w:val="00BF2E71"/>
    <w:rsid w:val="00C75D4C"/>
    <w:rsid w:val="00CE7084"/>
    <w:rsid w:val="00D73C1D"/>
    <w:rsid w:val="00EF2DAC"/>
    <w:rsid w:val="00F8528E"/>
    <w:rsid w:val="00F8796F"/>
    <w:rsid w:val="00FE2FC9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1F286DC"/>
  <w15:chartTrackingRefBased/>
  <w15:docId w15:val="{F2D71C02-947D-4AF0-B56E-FB9F4203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2506C"/>
  </w:style>
  <w:style w:type="paragraph" w:styleId="Noga">
    <w:name w:val="footer"/>
    <w:basedOn w:val="Navaden"/>
    <w:link w:val="NogaZnak"/>
    <w:uiPriority w:val="99"/>
    <w:unhideWhenUsed/>
    <w:rsid w:val="00825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2506C"/>
  </w:style>
  <w:style w:type="character" w:styleId="Hiperpovezava">
    <w:name w:val="Hyperlink"/>
    <w:basedOn w:val="Privzetapisavaodstavka"/>
    <w:uiPriority w:val="99"/>
    <w:unhideWhenUsed/>
    <w:rsid w:val="00BF2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Barbi</cp:lastModifiedBy>
  <cp:revision>2</cp:revision>
  <dcterms:created xsi:type="dcterms:W3CDTF">2020-04-06T05:29:00Z</dcterms:created>
  <dcterms:modified xsi:type="dcterms:W3CDTF">2020-04-06T05:29:00Z</dcterms:modified>
</cp:coreProperties>
</file>